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834CDD" w14:textId="7E244E17" w:rsidR="007E43BA" w:rsidRPr="00000413" w:rsidRDefault="00EF3E4F" w:rsidP="00EF3E4F">
      <w:pPr>
        <w:pStyle w:val="Heading1"/>
        <w:spacing w:before="0" w:after="0" w:line="275" w:lineRule="auto"/>
        <w:jc w:val="center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u w:val="single"/>
          <w:cs/>
        </w:rPr>
        <w:t>ร่าง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ข้อเสนอ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โครงการเพื่อขอรับการ</w:t>
      </w:r>
      <w:proofErr w:type="spellEnd"/>
      <w:r w:rsidR="00FE46A8">
        <w:rPr>
          <w:rFonts w:ascii="TH SarabunIT๙" w:eastAsia="Google Sans" w:hAnsi="TH SarabunIT๙" w:cs="TH SarabunIT๙" w:hint="cs"/>
          <w:color w:val="1F1F1F"/>
          <w:sz w:val="32"/>
          <w:szCs w:val="32"/>
          <w:cs/>
        </w:rPr>
        <w:t>จัดสรร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งบประมาณเงินรายได้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สะสม</w:t>
      </w:r>
    </w:p>
    <w:p w14:paraId="7D2885E2" w14:textId="2FDF4046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โครงการ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RMUTP Flagship Investment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ประจำปีงบประมาณ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พ.ศ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. 2570</w:t>
      </w:r>
    </w:p>
    <w:p w14:paraId="22B17AB9" w14:textId="77777777" w:rsidR="00EC1E68" w:rsidRPr="00000413" w:rsidRDefault="00EC1E68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jc w:val="center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</w:p>
    <w:p w14:paraId="5BA9E2C5" w14:textId="77777777" w:rsidR="007E43BA" w:rsidRPr="00000413" w:rsidRDefault="00AC4F5B" w:rsidP="00EF3E4F">
      <w:pPr>
        <w:pStyle w:val="Heading2"/>
        <w:spacing w:before="0" w:after="0"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ส่วนที่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1: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ข้อมูลทั่วไป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(General Information)</w:t>
      </w:r>
    </w:p>
    <w:p w14:paraId="1F6D99B4" w14:textId="53AA47CD" w:rsidR="007E43BA" w:rsidRPr="00000413" w:rsidRDefault="00AC4F5B" w:rsidP="005801F6">
      <w:pPr>
        <w:pStyle w:val="ListParagraph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ชื่อโครงการ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ภาษาไทย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):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........................................................................................................................................</w:t>
      </w:r>
    </w:p>
    <w:p w14:paraId="6734122D" w14:textId="7BE45107" w:rsidR="005801F6" w:rsidRPr="00000413" w:rsidRDefault="0003383C" w:rsidP="005801F6">
      <w:pPr>
        <w:pStyle w:val="ListParagraph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>
        <w:rPr>
          <w:rFonts w:ascii="TH SarabunIT๙" w:eastAsia="Google Sans" w:hAnsi="TH SarabunIT๙" w:cs="TH SarabunIT๙" w:hint="cs"/>
          <w:b/>
          <w:bCs/>
          <w:color w:val="1F1F1F"/>
          <w:sz w:val="32"/>
          <w:szCs w:val="32"/>
          <w:cs/>
        </w:rPr>
        <w:t>รูปแบบการดำเนินการ</w:t>
      </w:r>
      <w:r w:rsidR="005801F6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ครุภัณฑ์   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สิ่งก่อสร้าง   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</w:t>
      </w:r>
      <w:r w:rsidR="005801F6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โครงการ</w:t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</w:t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000413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อื่นๆ (ระบุ...............)</w:t>
      </w:r>
    </w:p>
    <w:p w14:paraId="61C262FC" w14:textId="77777777" w:rsidR="005801F6" w:rsidRPr="00000413" w:rsidRDefault="00AC4F5B" w:rsidP="005801F6">
      <w:pPr>
        <w:pStyle w:val="ListParagraph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หน่วยงานที่รับผิดชอบ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</w:p>
    <w:p w14:paraId="1254A6EE" w14:textId="37FD3CC1" w:rsidR="00675230" w:rsidRPr="00000413" w:rsidRDefault="005801F6" w:rsidP="005801F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75" w:lineRule="auto"/>
        <w:ind w:left="375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คณะ/วิทยาลัย</w:t>
      </w:r>
      <w:r w:rsidR="00675230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/สถาบัน/สำนัก/กอง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</w:t>
      </w:r>
      <w:r w:rsidR="00675230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..................................................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</w:t>
      </w:r>
      <w:r w:rsidR="00675230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</w:t>
      </w:r>
    </w:p>
    <w:p w14:paraId="1A8EEE69" w14:textId="68BDA266" w:rsidR="007E43BA" w:rsidRPr="00000413" w:rsidRDefault="00675230" w:rsidP="005801F6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line="275" w:lineRule="auto"/>
        <w:ind w:left="375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สาขา/ฝ่าย/งาน..................................................................................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</w:t>
      </w:r>
    </w:p>
    <w:p w14:paraId="2BB85F1D" w14:textId="01C22120" w:rsidR="007E43BA" w:rsidRPr="00000413" w:rsidRDefault="00AC4F5B" w:rsidP="005801F6">
      <w:pPr>
        <w:pStyle w:val="ListParagraph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ประเภทการขอรับการสนับสนุน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เลือกได้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1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ข้อ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):</w:t>
      </w:r>
    </w:p>
    <w:p w14:paraId="5B25A5B6" w14:textId="5360957B" w:rsidR="007E43BA" w:rsidRPr="00000413" w:rsidRDefault="00EF3E4F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โครงการพัฒนาพื้นที่ศูนย์จอมทอง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</w:p>
    <w:p w14:paraId="4E533093" w14:textId="61788F30" w:rsidR="007E43BA" w:rsidRPr="00000413" w:rsidRDefault="00EF3E4F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โครงการพัฒนาพื้นที่ศูนย์ลาดบัวหลวง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</w:p>
    <w:p w14:paraId="75A3DED4" w14:textId="75FC130E" w:rsidR="00C846CF" w:rsidRPr="00000413" w:rsidRDefault="00EF3E4F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โครงการพัฒนาโครงสร้าง</w:t>
      </w:r>
      <w:proofErr w:type="spellEnd"/>
      <w:r w:rsidR="00C846CF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/ระบบนิเวศ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พื้นฐานของมหาวิทยาลัย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</w:p>
    <w:p w14:paraId="606F4C18" w14:textId="08A056E6" w:rsidR="007E43BA" w:rsidRPr="00000413" w:rsidRDefault="00823496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โครงการพัฒนาคณะ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/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หน่วยงาน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รูปแบบ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Matching Fund 50:50)</w:t>
      </w:r>
    </w:p>
    <w:p w14:paraId="28FE7865" w14:textId="77777777" w:rsidR="00EC1E68" w:rsidRPr="00000413" w:rsidRDefault="00EC1E68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28C72DF4" w14:textId="77777777" w:rsidR="007E43BA" w:rsidRPr="00000413" w:rsidRDefault="00AC4F5B" w:rsidP="00EF3E4F">
      <w:pPr>
        <w:pStyle w:val="Heading2"/>
        <w:spacing w:before="0" w:after="0"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ส่วนที่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2: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ความสอดคล้องกับนโยบาย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(Strategic Alignment)</w:t>
      </w:r>
    </w:p>
    <w:p w14:paraId="7C3ABF6E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2.1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โครงการนี้มีลักษณะเป็น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"Quick Win"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หรือมีส่วนช่วยพลิกโฉม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(Transform)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หน่วยงาน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/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มหาวิทยาลัย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อย่างไร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?</w:t>
      </w:r>
    </w:p>
    <w:p w14:paraId="74CEDE56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คำชี้แจง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: โปรดอธิบายว่าโครงการนี้จะสร้างความเปลี่ยนแปลงอย่างเห็นได้ชัดภายในระยะเวลา 1-2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ปีอย่างไร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3F34815A" w14:textId="3CFB3079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5C533A20" w14:textId="320C8625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6AB2EA0A" w14:textId="77777777" w:rsidR="00EC1E68" w:rsidRPr="00000413" w:rsidRDefault="00EC1E68" w:rsidP="00EC1E6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7FE9D50F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2.2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ผลกระทบเชิงบวก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(Impact)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โปรดทำเครื่องหมาย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[X]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และอธิบายเพิ่มเติม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489F8ED2" w14:textId="68CB7623" w:rsidR="007E43BA" w:rsidRPr="00000413" w:rsidRDefault="00E641F1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ด้านการเรียนการสอน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.......................................................................................................................................</w:t>
      </w:r>
    </w:p>
    <w:p w14:paraId="15822C7F" w14:textId="77777777" w:rsidR="00EC1E68" w:rsidRPr="00000413" w:rsidRDefault="00EC1E68" w:rsidP="00EC1E6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2C36D732" w14:textId="2E2731F1" w:rsidR="007E43BA" w:rsidRPr="00000413" w:rsidRDefault="00E641F1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ด้านการบริการวิชาการ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/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บ่มเพาะธุรกิจ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....................................................................................................</w:t>
      </w:r>
      <w:r w:rsidR="00EC1E68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........</w:t>
      </w:r>
    </w:p>
    <w:p w14:paraId="007ABF99" w14:textId="77777777" w:rsidR="00EC1E68" w:rsidRPr="00000413" w:rsidRDefault="00EC1E68" w:rsidP="00EC1E6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4EEA68E3" w14:textId="781DE90E" w:rsidR="007E43BA" w:rsidRPr="00000413" w:rsidRDefault="00E641F1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ด้านการสร้างความสามารถในการแข่งขัน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/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ภาพลักษณ์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.................................................................................</w:t>
      </w:r>
      <w:r w:rsidR="00EC1E68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</w:t>
      </w:r>
    </w:p>
    <w:p w14:paraId="761AF723" w14:textId="77777777" w:rsidR="00EC1E68" w:rsidRPr="00000413" w:rsidRDefault="00EC1E68" w:rsidP="00EC1E68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11C6B07F" w14:textId="18B95216" w:rsidR="007E43BA" w:rsidRPr="00000413" w:rsidRDefault="00E641F1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sym w:font="Wingdings 2" w:char="F0A3"/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โอกาสในการสร้างรายได้กลับคืนสู่มหาวิทยาลัย</w:t>
      </w:r>
      <w:proofErr w:type="spellEnd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(Revenue Generation):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</w:t>
      </w:r>
    </w:p>
    <w:p w14:paraId="12BF3BCB" w14:textId="4D69C2BB" w:rsidR="00EC1E68" w:rsidRPr="00000413" w:rsidRDefault="00EC1E68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569DE08F" w14:textId="77777777" w:rsidR="007E43BA" w:rsidRPr="00000413" w:rsidRDefault="00AC4F5B" w:rsidP="00EF3E4F">
      <w:pPr>
        <w:pStyle w:val="Heading2"/>
        <w:spacing w:before="0" w:after="0"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lastRenderedPageBreak/>
        <w:t>ส่วนที่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3: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แผนงบประมาณและระยะเวลา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(Budget &amp; Timeline)</w:t>
      </w:r>
    </w:p>
    <w:p w14:paraId="01BCBE7F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3.1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ระยะเวลาดำเนินการ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รวมทั้งสิ้น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เดือน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สูงสุดไม่เกิน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24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เดือน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)</w:t>
      </w:r>
    </w:p>
    <w:p w14:paraId="40E4BADF" w14:textId="77777777" w:rsidR="007E43BA" w:rsidRPr="00000413" w:rsidRDefault="00AC4F5B" w:rsidP="00EF3E4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hAnsi="TH SarabunIT๙" w:cs="TH SarabunIT๙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เริ่มต้นเดือน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: ...........................................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พ.ศ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 .....................</w:t>
      </w:r>
    </w:p>
    <w:p w14:paraId="21E1C15A" w14:textId="6D605965" w:rsidR="007E43BA" w:rsidRPr="00000413" w:rsidRDefault="00AC4F5B" w:rsidP="00EF3E4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hAnsi="TH SarabunIT๙" w:cs="TH SarabunIT๙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สิ้นสุดเดือน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: ...........................................</w:t>
      </w:r>
      <w:r w:rsidR="00EC1E68"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พ.ศ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 .....................</w:t>
      </w:r>
    </w:p>
    <w:p w14:paraId="6CC356FC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3.2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รายละเอียดงบประมาณรวมทั้งสิ้น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: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.........................................................................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บาท</w:t>
      </w:r>
      <w:proofErr w:type="spellEnd"/>
    </w:p>
    <w:p w14:paraId="1CECF1B8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3.3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แหล่งงบประมาณ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สำหรับโครงการประเภทพัฒนาคณะ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/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หน่วยงาน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รูปแบบ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Matching Fund)</w:t>
      </w:r>
    </w:p>
    <w:p w14:paraId="4901D02C" w14:textId="60BF5001" w:rsidR="007E43BA" w:rsidRPr="00000413" w:rsidRDefault="00951AFB" w:rsidP="00EC1E6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ind w:left="709" w:hanging="283"/>
        <w:rPr>
          <w:rFonts w:ascii="TH SarabunIT๙" w:hAnsi="TH SarabunIT๙" w:cs="TH SarabunIT๙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งบประมาณจากเงินรายได้สะสมของหน่วยงาน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..........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>........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..................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บาท</w:t>
      </w:r>
      <w:proofErr w:type="spellEnd"/>
    </w:p>
    <w:p w14:paraId="03A96AC3" w14:textId="3A3785EA" w:rsidR="00EC1E68" w:rsidRPr="00000413" w:rsidRDefault="00951AFB" w:rsidP="002F4D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ind w:hanging="54"/>
        <w:rPr>
          <w:rFonts w:ascii="TH SarabunIT๙" w:hAnsi="TH SarabunIT๙" w:cs="TH SarabunIT๙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งบประมาณที่ขอรับการสนับสนุนจากมหาวิทยาลัย.................................................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บาท</w:t>
      </w:r>
      <w:proofErr w:type="spellEnd"/>
      <w:r w:rsidR="00AC4F5B" w:rsidRPr="00000413">
        <w:rPr>
          <w:rFonts w:ascii="TH SarabunIT๙" w:hAnsi="TH SarabunIT๙" w:cs="TH SarabunIT๙"/>
          <w:color w:val="000000"/>
          <w:sz w:val="32"/>
          <w:szCs w:val="32"/>
        </w:rPr>
        <w:br/>
      </w:r>
    </w:p>
    <w:p w14:paraId="2DE7A2DA" w14:textId="77777777" w:rsidR="007E43BA" w:rsidRPr="00000413" w:rsidRDefault="00AC4F5B" w:rsidP="00EF3E4F">
      <w:pPr>
        <w:pStyle w:val="Heading2"/>
        <w:spacing w:before="0" w:after="0"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ส่วนที่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4: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รายละเอียดโครงการ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(Project Details)</w:t>
      </w:r>
    </w:p>
    <w:p w14:paraId="2A5F43B0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4.1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หลักการและเหตุผล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(Background &amp; Rationale):</w:t>
      </w:r>
    </w:p>
    <w:p w14:paraId="23B47D26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อธิบายปัญหา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ความจำเป็น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และทำไมถึงต้องลงทุนในโครงการนี้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5E31D5D9" w14:textId="62DD019B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5074F32B" w14:textId="0F4509C2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5A0D31F2" w14:textId="77777777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38BEFF2B" w14:textId="77777777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38E5C4C4" w14:textId="5A826F50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4.2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วัตถุประสงค์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(Objectives):</w:t>
      </w:r>
    </w:p>
    <w:p w14:paraId="61BA725C" w14:textId="074CAA22" w:rsidR="007E43BA" w:rsidRPr="00000413" w:rsidRDefault="00AC4F5B" w:rsidP="002F4DF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ind w:hanging="54"/>
        <w:rPr>
          <w:rFonts w:ascii="TH SarabunIT๙" w:hAnsi="TH SarabunIT๙" w:cs="TH SarabunIT๙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</w:t>
      </w:r>
    </w:p>
    <w:p w14:paraId="48C2277C" w14:textId="232787D6" w:rsidR="007E43BA" w:rsidRPr="00000413" w:rsidRDefault="00AC4F5B" w:rsidP="002F4DF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  <w:ind w:hanging="54"/>
        <w:rPr>
          <w:rFonts w:ascii="TH SarabunIT๙" w:hAnsi="TH SarabunIT๙" w:cs="TH SarabunIT๙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</w:t>
      </w:r>
    </w:p>
    <w:p w14:paraId="5B71A7BF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4.3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กลุ่มเป้าหมาย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(Target Group):</w:t>
      </w:r>
    </w:p>
    <w:p w14:paraId="323D3336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เช่น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นักศึกษาจำนวน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500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คน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/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ปี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,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ภาคเอกชน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,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บุคลากร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ฯลฯ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70E27CE0" w14:textId="3E92DA09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3BDD8A8C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4.4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ผลผลิต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(Outputs):</w:t>
      </w:r>
    </w:p>
    <w:p w14:paraId="3D18E95D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สิ่งที่จับต้องได้ทันทีเมื่อจบโครงการ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เช่น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ห้องปฏิบัติการอัจฉริยะ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1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ห้อง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,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อาคารศูนย์บ่มเพาะ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1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หลัง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7FBD59B7" w14:textId="22C35513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1E27C5E2" w14:textId="77777777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4.5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ผลลัพธ์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และความคุ้มค่า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(Outcomes &amp; ROI):</w:t>
      </w:r>
    </w:p>
    <w:p w14:paraId="76DF2113" w14:textId="799702E2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ผลที่ตามมาหลังจากการใช้งานผลผลิต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เช่น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ประหยัดค่าใช้จ่ายได้ปีละ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XX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บาท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,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สร้างรายได้ปีละ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XX </w:t>
      </w:r>
      <w:proofErr w:type="spellStart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บาท</w:t>
      </w:r>
      <w:proofErr w:type="spellEnd"/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  <w:cs/>
        </w:rPr>
        <w:t xml:space="preserve"> และโปรดอธิบายที่มาของผลลัพธ์ เช่น รายได้เพิ่มขึ้น 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XX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  <w:cs/>
        </w:rPr>
        <w:t xml:space="preserve"> บาท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 xml:space="preserve"> 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  <w:cs/>
        </w:rPr>
        <w:t>จากการเก็บค่าเช่าพื้นที่ ในอัตรา....</w:t>
      </w:r>
      <w:r w:rsidRPr="00000413">
        <w:rPr>
          <w:rFonts w:ascii="TH SarabunIT๙" w:eastAsia="Google Sans" w:hAnsi="TH SarabunIT๙" w:cs="TH SarabunIT๙"/>
          <w:i/>
          <w:iCs/>
          <w:color w:val="1F1F1F"/>
          <w:sz w:val="32"/>
          <w:szCs w:val="32"/>
        </w:rPr>
        <w:t>)</w:t>
      </w:r>
    </w:p>
    <w:p w14:paraId="6904DC06" w14:textId="474206ED" w:rsidR="007E43BA" w:rsidRPr="00000413" w:rsidRDefault="00AC4F5B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211CC3CA" w14:textId="77777777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678FDFAB" w14:textId="77777777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1584814F" w14:textId="77777777" w:rsidR="002F4DFE" w:rsidRPr="00000413" w:rsidRDefault="002F4DFE" w:rsidP="002F4DFE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....................................................................................................................................................................................</w:t>
      </w:r>
    </w:p>
    <w:p w14:paraId="7A79B169" w14:textId="77777777" w:rsidR="007E43BA" w:rsidRPr="00000413" w:rsidRDefault="00AC4F5B" w:rsidP="00EF3E4F">
      <w:pPr>
        <w:pStyle w:val="Heading2"/>
        <w:spacing w:before="0" w:after="0"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lastRenderedPageBreak/>
        <w:t>ส่วนที่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5: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แผนการดำเนินงาน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(Action Plan &amp; Milestone)</w:t>
      </w:r>
    </w:p>
    <w:tbl>
      <w:tblPr>
        <w:tblStyle w:val="a"/>
        <w:tblW w:w="9773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20"/>
        <w:gridCol w:w="6653"/>
      </w:tblGrid>
      <w:tr w:rsidR="00C0750C" w:rsidRPr="00000413" w14:paraId="46C92821" w14:textId="77777777" w:rsidTr="00C0750C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998042E" w14:textId="77777777" w:rsidR="00C0750C" w:rsidRPr="00000413" w:rsidRDefault="00C0750C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</w:pPr>
            <w:proofErr w:type="spellStart"/>
            <w:r w:rsidRPr="00000413"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  <w:t>ไตรมาส</w:t>
            </w:r>
            <w:proofErr w:type="spellEnd"/>
            <w:r w:rsidRPr="00000413"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  <w:t xml:space="preserve"> / </w:t>
            </w:r>
            <w:proofErr w:type="spellStart"/>
            <w:r w:rsidRPr="00000413"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  <w:t>เดือนที่</w:t>
            </w:r>
            <w:proofErr w:type="spellEnd"/>
          </w:p>
        </w:tc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47E51614" w14:textId="77777777" w:rsidR="00C0750C" w:rsidRPr="00000413" w:rsidRDefault="00C0750C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</w:pPr>
            <w:proofErr w:type="spellStart"/>
            <w:r w:rsidRPr="00000413"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  <w:t>กิจกรรมที่ดำเนินการ</w:t>
            </w:r>
            <w:proofErr w:type="spellEnd"/>
            <w:r w:rsidRPr="00000413">
              <w:rPr>
                <w:rFonts w:ascii="TH SarabunIT๙" w:eastAsia="Google Sans" w:hAnsi="TH SarabunIT๙" w:cs="TH SarabunIT๙"/>
                <w:b/>
                <w:bCs/>
                <w:color w:val="1F1F1F"/>
                <w:sz w:val="32"/>
                <w:szCs w:val="32"/>
              </w:rPr>
              <w:t xml:space="preserve"> (Activities)</w:t>
            </w:r>
          </w:p>
        </w:tc>
      </w:tr>
      <w:tr w:rsidR="00C0750C" w:rsidRPr="00000413" w14:paraId="56BB4D53" w14:textId="77777777" w:rsidTr="00C0750C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2E15534E" w14:textId="65994B46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  <w:cs/>
              </w:rPr>
            </w:pPr>
            <w: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  <w:t xml:space="preserve">Ex. </w:t>
            </w: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 xml:space="preserve">ต.ค.  - ธ.ค. 69 </w:t>
            </w:r>
          </w:p>
        </w:tc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3299E99" w14:textId="27C474C7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  <w:cs/>
              </w:rPr>
            </w:pP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กำหนดสเปค/จัดทำแบบรูปรายการ/ประมาณราคา</w:t>
            </w:r>
          </w:p>
        </w:tc>
      </w:tr>
      <w:tr w:rsidR="00C0750C" w:rsidRPr="00000413" w14:paraId="7BA4ED95" w14:textId="77777777" w:rsidTr="00C0750C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6A923E32" w14:textId="425D2AEC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</w:pPr>
            <w: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  <w:t xml:space="preserve">Ex. </w:t>
            </w: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ม.ค. - มี.ค. 70</w:t>
            </w:r>
          </w:p>
        </w:tc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768E43A" w14:textId="4D17A9E7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</w:pP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จัดซื้อจัดจ้าง</w:t>
            </w:r>
          </w:p>
        </w:tc>
      </w:tr>
      <w:tr w:rsidR="00C0750C" w:rsidRPr="00000413" w14:paraId="11F74885" w14:textId="77777777" w:rsidTr="00C0750C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013B5A74" w14:textId="162300F8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</w:pPr>
            <w: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  <w:t xml:space="preserve">Ex. </w:t>
            </w: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เม.ย. - ธ.ค. 70</w:t>
            </w:r>
          </w:p>
        </w:tc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D09C837" w14:textId="4804129B" w:rsidR="00C0750C" w:rsidRPr="00000413" w:rsidRDefault="00753D35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</w:pP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ดำเนินการก่อสร้าง</w:t>
            </w:r>
          </w:p>
        </w:tc>
      </w:tr>
      <w:tr w:rsidR="00C0750C" w:rsidRPr="00000413" w14:paraId="1FD49F5F" w14:textId="77777777" w:rsidTr="00C0750C"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56A5DF85" w14:textId="61251164" w:rsidR="00C0750C" w:rsidRPr="00000413" w:rsidRDefault="0053090B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  <w:cs/>
              </w:rPr>
            </w:pPr>
            <w: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  <w:t xml:space="preserve">Ex. </w:t>
            </w: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ม.ค. 71</w:t>
            </w:r>
          </w:p>
        </w:tc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8FAFD"/>
            <w:tcMar>
              <w:top w:w="120" w:type="dxa"/>
              <w:left w:w="180" w:type="dxa"/>
              <w:bottom w:w="120" w:type="dxa"/>
              <w:right w:w="180" w:type="dxa"/>
            </w:tcMar>
          </w:tcPr>
          <w:p w14:paraId="347CDCEA" w14:textId="726633FD" w:rsidR="00C0750C" w:rsidRPr="00000413" w:rsidRDefault="0053090B" w:rsidP="00C0750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</w:pPr>
            <w:r>
              <w:rPr>
                <w:rFonts w:ascii="TH SarabunIT๙" w:eastAsia="Google Sans" w:hAnsi="TH SarabunIT๙" w:cs="TH SarabunIT๙" w:hint="cs"/>
                <w:color w:val="1F1F1F"/>
                <w:sz w:val="32"/>
                <w:szCs w:val="32"/>
                <w:cs/>
              </w:rPr>
              <w:t>ส่งมอบงาน 100</w:t>
            </w:r>
            <w:r>
              <w:rPr>
                <w:rFonts w:ascii="TH SarabunIT๙" w:eastAsia="Google Sans" w:hAnsi="TH SarabunIT๙" w:cs="TH SarabunIT๙"/>
                <w:color w:val="1F1F1F"/>
                <w:sz w:val="32"/>
                <w:szCs w:val="32"/>
              </w:rPr>
              <w:t>%</w:t>
            </w:r>
          </w:p>
        </w:tc>
      </w:tr>
    </w:tbl>
    <w:p w14:paraId="66B96720" w14:textId="71B627D7" w:rsidR="00675230" w:rsidRPr="00000413" w:rsidRDefault="00675230" w:rsidP="00675230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74234E8D" w14:textId="7504D3D7" w:rsidR="00675230" w:rsidRPr="00000413" w:rsidRDefault="00675230" w:rsidP="00675230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หมายเหตุ</w:t>
      </w: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: </w:t>
      </w: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ให้แนบ ง.4, ง.5 หรือ ง.6 </w:t>
      </w:r>
      <w:r w:rsidR="004D0473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ที่มีรายละเอียดครบถ้วน สมบูรณ์ </w:t>
      </w: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ประกอบการพิจาร</w:t>
      </w:r>
      <w:r w:rsidR="004D0473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ณาจัดสรร</w:t>
      </w:r>
      <w:r w:rsidR="00130FD9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br/>
        <w:t xml:space="preserve">             </w:t>
      </w:r>
      <w:r w:rsidR="004D0473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งบประมาณ</w:t>
      </w:r>
    </w:p>
    <w:p w14:paraId="75041524" w14:textId="77777777" w:rsidR="00C0750C" w:rsidRPr="00000413" w:rsidRDefault="00C0750C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6D649016" w14:textId="77777777" w:rsidR="006F29F5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5DF159DC" w14:textId="1A4CD7E3" w:rsidR="007E43BA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ลงชื่อ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) ...........................................................................</w:t>
      </w:r>
    </w:p>
    <w:p w14:paraId="0F1143C3" w14:textId="5599D269" w:rsidR="007E43BA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</w:t>
      </w:r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(.........................................................................)</w:t>
      </w:r>
    </w:p>
    <w:p w14:paraId="24614677" w14:textId="2CE68113" w:rsidR="007E43BA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                                                                    </w:t>
      </w:r>
      <w:r w:rsidR="00823496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</w:t>
      </w: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 </w:t>
      </w:r>
      <w:r w:rsidR="00823496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หัวหน้า</w:t>
      </w:r>
      <w:proofErr w:type="spellStart"/>
      <w:r w:rsidR="00AC4F5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โครงการ</w:t>
      </w:r>
      <w:proofErr w:type="spellEnd"/>
    </w:p>
    <w:p w14:paraId="42D906AB" w14:textId="3B0990F7" w:rsidR="007E43BA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  </w:t>
      </w:r>
      <w:proofErr w:type="spellStart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วันที่</w:t>
      </w:r>
      <w:proofErr w:type="spellEnd"/>
      <w:r w:rsidR="00AC4F5B"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 / ....................... / ...............</w:t>
      </w:r>
    </w:p>
    <w:p w14:paraId="790B35BC" w14:textId="597148BA" w:rsidR="00823496" w:rsidRPr="00000413" w:rsidRDefault="00823496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69FFFBEF" w14:textId="77777777" w:rsidR="00823496" w:rsidRPr="00000413" w:rsidRDefault="00823496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6E2934A9" w14:textId="3DD6356D" w:rsidR="00823496" w:rsidRPr="00000413" w:rsidRDefault="00823496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0444E9EB" w14:textId="4AF147EE" w:rsidR="00823496" w:rsidRPr="00000413" w:rsidRDefault="00823496" w:rsidP="0082349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ind w:left="2880" w:firstLine="720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ลงชื่อ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) ...........................................................................</w:t>
      </w:r>
    </w:p>
    <w:p w14:paraId="62CE977D" w14:textId="77777777" w:rsidR="00823496" w:rsidRPr="00000413" w:rsidRDefault="00823496" w:rsidP="0082349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(.........................................................................)</w:t>
      </w:r>
    </w:p>
    <w:p w14:paraId="2A967C50" w14:textId="6CF9D1B4" w:rsidR="00823496" w:rsidRPr="00000413" w:rsidRDefault="00823496" w:rsidP="0082349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                                                               หัวหน้าสาขา/หัวหน้า</w:t>
      </w:r>
      <w:r w:rsidR="004D0473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>ฝ่าย/หัวหน้างาน</w:t>
      </w:r>
    </w:p>
    <w:p w14:paraId="6A2BE419" w14:textId="77777777" w:rsidR="00823496" w:rsidRPr="00000413" w:rsidRDefault="00823496" w:rsidP="00823496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 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วันที่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 / ....................... / ...............</w:t>
      </w:r>
    </w:p>
    <w:p w14:paraId="5DCC5E27" w14:textId="77777777" w:rsidR="00823496" w:rsidRPr="00000413" w:rsidRDefault="00823496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7546F3D7" w14:textId="0652A018" w:rsidR="006F29F5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2AD46ED2" w14:textId="77777777" w:rsidR="006F29F5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p w14:paraId="5F486104" w14:textId="77777777" w:rsidR="006F29F5" w:rsidRPr="00000413" w:rsidRDefault="006F29F5" w:rsidP="006F29F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ลงชื่อ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) ...........................................................................</w:t>
      </w:r>
    </w:p>
    <w:p w14:paraId="76BEC379" w14:textId="77777777" w:rsidR="006F29F5" w:rsidRPr="00000413" w:rsidRDefault="006F29F5" w:rsidP="006F29F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</w:t>
      </w:r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(.........................................................................)</w:t>
      </w:r>
    </w:p>
    <w:p w14:paraId="2031C6E5" w14:textId="1F46AD35" w:rsidR="006F29F5" w:rsidRPr="00000413" w:rsidRDefault="006F29F5" w:rsidP="006F29F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                                                                 </w:t>
      </w:r>
      <w:r w:rsidR="00951AFB"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   </w:t>
      </w:r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  <w:cs/>
        </w:rPr>
        <w:t xml:space="preserve"> 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คณบดี</w:t>
      </w:r>
      <w:proofErr w:type="spellEnd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 xml:space="preserve"> / </w:t>
      </w:r>
      <w:proofErr w:type="spellStart"/>
      <w:r w:rsidRPr="00000413">
        <w:rPr>
          <w:rFonts w:ascii="TH SarabunIT๙" w:eastAsia="Google Sans" w:hAnsi="TH SarabunIT๙" w:cs="TH SarabunIT๙"/>
          <w:b/>
          <w:bCs/>
          <w:color w:val="1F1F1F"/>
          <w:sz w:val="32"/>
          <w:szCs w:val="32"/>
        </w:rPr>
        <w:t>ผู้อำนวยการ</w:t>
      </w:r>
      <w:proofErr w:type="spellEnd"/>
    </w:p>
    <w:p w14:paraId="1F133AEC" w14:textId="30A805DA" w:rsidR="006F29F5" w:rsidRPr="00000413" w:rsidRDefault="006F29F5" w:rsidP="006F29F5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  <w:r w:rsidRPr="00000413">
        <w:rPr>
          <w:rFonts w:ascii="TH SarabunIT๙" w:eastAsia="Google Sans" w:hAnsi="TH SarabunIT๙" w:cs="TH SarabunIT๙"/>
          <w:color w:val="1F1F1F"/>
          <w:sz w:val="32"/>
          <w:szCs w:val="32"/>
          <w:cs/>
        </w:rPr>
        <w:t xml:space="preserve">                                                                  </w:t>
      </w:r>
      <w:proofErr w:type="spellStart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>วันที่</w:t>
      </w:r>
      <w:proofErr w:type="spellEnd"/>
      <w:r w:rsidRPr="00000413">
        <w:rPr>
          <w:rFonts w:ascii="TH SarabunIT๙" w:eastAsia="Google Sans" w:hAnsi="TH SarabunIT๙" w:cs="TH SarabunIT๙"/>
          <w:color w:val="1F1F1F"/>
          <w:sz w:val="32"/>
          <w:szCs w:val="32"/>
        </w:rPr>
        <w:t xml:space="preserve"> ......... / ....................... / ...............</w:t>
      </w:r>
    </w:p>
    <w:p w14:paraId="72AFD9ED" w14:textId="77777777" w:rsidR="006F29F5" w:rsidRPr="00000413" w:rsidRDefault="006F29F5" w:rsidP="00EF3E4F">
      <w:pPr>
        <w:pBdr>
          <w:top w:val="nil"/>
          <w:left w:val="nil"/>
          <w:bottom w:val="nil"/>
          <w:right w:val="nil"/>
          <w:between w:val="nil"/>
        </w:pBdr>
        <w:spacing w:line="275" w:lineRule="auto"/>
        <w:rPr>
          <w:rFonts w:ascii="TH SarabunIT๙" w:eastAsia="Google Sans" w:hAnsi="TH SarabunIT๙" w:cs="TH SarabunIT๙"/>
          <w:color w:val="1F1F1F"/>
          <w:sz w:val="32"/>
          <w:szCs w:val="32"/>
        </w:rPr>
      </w:pPr>
    </w:p>
    <w:sectPr w:rsidR="006F29F5" w:rsidRPr="00000413" w:rsidSect="00B64097">
      <w:headerReference w:type="default" r:id="rId7"/>
      <w:pgSz w:w="12240" w:h="15840"/>
      <w:pgMar w:top="1134" w:right="1440" w:bottom="1440" w:left="1440" w:header="283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B9E446" w14:textId="77777777" w:rsidR="00630FA6" w:rsidRDefault="00630FA6" w:rsidP="00B64097">
      <w:r>
        <w:separator/>
      </w:r>
    </w:p>
  </w:endnote>
  <w:endnote w:type="continuationSeparator" w:id="0">
    <w:p w14:paraId="4850A167" w14:textId="77777777" w:rsidR="00630FA6" w:rsidRDefault="00630FA6" w:rsidP="00B640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oogle Sans">
    <w:charset w:val="00"/>
    <w:family w:val="auto"/>
    <w:pitch w:val="default"/>
    <w:embedRegular r:id="rId1" w:fontKey="{6418B3C8-D4E0-40AD-8019-A7A47549994B}"/>
    <w:embedBold r:id="rId2" w:fontKey="{C76908BA-E344-405F-8C19-3A32B4C4CDC6}"/>
    <w:embedItalic r:id="rId3" w:fontKey="{719BC6A1-6477-46A1-8B6B-3B071205F259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2B213012-AEE0-4F29-9DBA-6207BD3E8DF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6FA255E1-CCF4-4F68-8059-E72748EDE050}"/>
    <w:embedBold r:id="rId6" w:fontKey="{B7F2CFC6-733C-4711-867C-46F3AE092FA6}"/>
    <w:embedItalic r:id="rId7" w:fontKey="{46D265F0-B82D-4E78-8CFA-8F367CBD26F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55FC6F93-FD8F-4A46-B787-3B96FA3FE269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9" w:fontKey="{D28F0262-67DF-42F5-9F76-4B3B39DFA98C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356E117F-6D4C-4A2B-9A79-DD7FF97ED78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9A4D686C-3719-424C-96CB-AB766F8457F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2" w:fontKey="{F926874A-3B90-468C-824F-FABB7ACBCC4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742C5184-3838-4BA4-896B-01B6B8B7B6A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F4A83F" w14:textId="77777777" w:rsidR="00630FA6" w:rsidRDefault="00630FA6" w:rsidP="00B64097">
      <w:r>
        <w:separator/>
      </w:r>
    </w:p>
  </w:footnote>
  <w:footnote w:type="continuationSeparator" w:id="0">
    <w:p w14:paraId="4FA9116E" w14:textId="77777777" w:rsidR="00630FA6" w:rsidRDefault="00630FA6" w:rsidP="00B640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74626D" w14:textId="006B2EF4" w:rsidR="00B64097" w:rsidRDefault="00B64097" w:rsidP="00B64097">
    <w:pPr>
      <w:pStyle w:val="Header"/>
      <w:jc w:val="right"/>
    </w:pPr>
    <w:r>
      <w:t>F2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13011"/>
    <w:multiLevelType w:val="hybridMultilevel"/>
    <w:tmpl w:val="C0AAAAB8"/>
    <w:lvl w:ilvl="0" w:tplc="7F16FD30">
      <w:start w:val="1"/>
      <w:numFmt w:val="bullet"/>
      <w:lvlText w:val=""/>
      <w:lvlJc w:val="left"/>
      <w:pPr>
        <w:ind w:left="720" w:hanging="360"/>
      </w:pPr>
      <w:rPr>
        <w:rFonts w:ascii="Symbol" w:eastAsia="Google Sans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724F47"/>
    <w:multiLevelType w:val="multilevel"/>
    <w:tmpl w:val="9E9EA3A6"/>
    <w:lvl w:ilvl="0">
      <w:start w:val="1"/>
      <w:numFmt w:val="decimal"/>
      <w:lvlText w:val="%1."/>
      <w:lvlJc w:val="left"/>
      <w:pPr>
        <w:ind w:left="480" w:hanging="360"/>
      </w:pPr>
      <w:rPr>
        <w:rFonts w:ascii="TH SarabunIT๙" w:eastAsia="Arial" w:hAnsi="TH SarabunIT๙" w:cs="TH SarabunIT๙" w:hint="default"/>
        <w:b w:val="0"/>
        <w:bCs w:val="0"/>
        <w:i w:val="0"/>
        <w:iCs w:val="0"/>
        <w:smallCaps w:val="0"/>
        <w:strike w:val="0"/>
        <w:color w:val="000000"/>
        <w:sz w:val="32"/>
        <w:szCs w:val="3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46905189"/>
    <w:multiLevelType w:val="multilevel"/>
    <w:tmpl w:val="90D47EC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78703EFE"/>
    <w:multiLevelType w:val="multilevel"/>
    <w:tmpl w:val="CB80906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7A055D38"/>
    <w:multiLevelType w:val="multilevel"/>
    <w:tmpl w:val="6B2E5AD8"/>
    <w:lvl w:ilvl="0">
      <w:start w:val="1"/>
      <w:numFmt w:val="decimal"/>
      <w:lvlText w:val="%1."/>
      <w:lvlJc w:val="left"/>
      <w:pPr>
        <w:ind w:left="480" w:hanging="360"/>
      </w:pPr>
      <w:rPr>
        <w:rFonts w:ascii="TH SarabunIT๙" w:eastAsia="Arial" w:hAnsi="TH SarabunIT๙" w:cs="TH SarabunIT๙" w:hint="default"/>
        <w:b w:val="0"/>
        <w:bCs w:val="0"/>
        <w:i w:val="0"/>
        <w:iCs w:val="0"/>
        <w:smallCaps w:val="0"/>
        <w:strike w:val="0"/>
        <w:color w:val="000000"/>
        <w:sz w:val="32"/>
        <w:szCs w:val="3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43BA"/>
    <w:rsid w:val="00000413"/>
    <w:rsid w:val="0003383C"/>
    <w:rsid w:val="00130FD9"/>
    <w:rsid w:val="002F4DFE"/>
    <w:rsid w:val="004D0473"/>
    <w:rsid w:val="0053090B"/>
    <w:rsid w:val="005801F6"/>
    <w:rsid w:val="00630FA6"/>
    <w:rsid w:val="00675230"/>
    <w:rsid w:val="006F29F5"/>
    <w:rsid w:val="00753D35"/>
    <w:rsid w:val="007E43BA"/>
    <w:rsid w:val="00823496"/>
    <w:rsid w:val="00951AFB"/>
    <w:rsid w:val="00AC4F5B"/>
    <w:rsid w:val="00B64097"/>
    <w:rsid w:val="00C0750C"/>
    <w:rsid w:val="00C846CF"/>
    <w:rsid w:val="00DF2005"/>
    <w:rsid w:val="00E641F1"/>
    <w:rsid w:val="00EC1E68"/>
    <w:rsid w:val="00EF3E4F"/>
    <w:rsid w:val="00FE46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C310D2"/>
  <w15:docId w15:val="{99975DEA-7CE1-4936-96A0-C2B089A13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US" w:bidi="th-TH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ListParagraph">
    <w:name w:val="List Paragraph"/>
    <w:basedOn w:val="Normal"/>
    <w:uiPriority w:val="34"/>
    <w:qFormat/>
    <w:rsid w:val="005801F6"/>
    <w:pPr>
      <w:ind w:left="720"/>
      <w:contextualSpacing/>
    </w:pPr>
    <w:rPr>
      <w:rFonts w:cs="Cordia New"/>
      <w:szCs w:val="28"/>
    </w:rPr>
  </w:style>
  <w:style w:type="paragraph" w:styleId="Header">
    <w:name w:val="header"/>
    <w:basedOn w:val="Normal"/>
    <w:link w:val="HeaderChar"/>
    <w:uiPriority w:val="99"/>
    <w:unhideWhenUsed/>
    <w:rsid w:val="00B64097"/>
    <w:pPr>
      <w:tabs>
        <w:tab w:val="center" w:pos="4680"/>
        <w:tab w:val="right" w:pos="9360"/>
      </w:tabs>
    </w:pPr>
    <w:rPr>
      <w:rFonts w:cs="Cordia New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B64097"/>
    <w:rPr>
      <w:rFonts w:cs="Cordia New"/>
      <w:szCs w:val="28"/>
    </w:rPr>
  </w:style>
  <w:style w:type="paragraph" w:styleId="Footer">
    <w:name w:val="footer"/>
    <w:basedOn w:val="Normal"/>
    <w:link w:val="FooterChar"/>
    <w:uiPriority w:val="99"/>
    <w:unhideWhenUsed/>
    <w:rsid w:val="00B64097"/>
    <w:pPr>
      <w:tabs>
        <w:tab w:val="center" w:pos="4680"/>
        <w:tab w:val="right" w:pos="9360"/>
      </w:tabs>
    </w:pPr>
    <w:rPr>
      <w:rFonts w:cs="Cordia New"/>
      <w:szCs w:val="28"/>
    </w:rPr>
  </w:style>
  <w:style w:type="character" w:customStyle="1" w:styleId="FooterChar">
    <w:name w:val="Footer Char"/>
    <w:basedOn w:val="DefaultParagraphFont"/>
    <w:link w:val="Footer"/>
    <w:uiPriority w:val="99"/>
    <w:rsid w:val="00B64097"/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1260</Words>
  <Characters>7185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Dell-PPD</cp:lastModifiedBy>
  <cp:revision>8</cp:revision>
  <dcterms:created xsi:type="dcterms:W3CDTF">2026-02-27T07:48:00Z</dcterms:created>
  <dcterms:modified xsi:type="dcterms:W3CDTF">2026-03-17T05:38:00Z</dcterms:modified>
</cp:coreProperties>
</file>